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3D" w:rsidRDefault="0057563D" w:rsidP="0057563D">
      <w:pPr>
        <w:ind w:right="-284"/>
        <w:jc w:val="center"/>
      </w:pPr>
      <w:r w:rsidRPr="00036AEB">
        <w:t>Российская Федерация</w:t>
      </w:r>
    </w:p>
    <w:p w:rsidR="0057563D" w:rsidRDefault="0057563D" w:rsidP="0057563D">
      <w:pPr>
        <w:ind w:right="-284"/>
        <w:jc w:val="center"/>
      </w:pPr>
      <w:r>
        <w:t>Камчатский край</w:t>
      </w:r>
    </w:p>
    <w:p w:rsidR="0057563D" w:rsidRPr="001E1D07" w:rsidRDefault="0057563D" w:rsidP="0057563D">
      <w:pPr>
        <w:ind w:right="-284"/>
        <w:jc w:val="center"/>
        <w:rPr>
          <w:b/>
          <w:u w:val="single"/>
        </w:rPr>
      </w:pPr>
      <w:r>
        <w:rPr>
          <w:b/>
          <w:u w:val="single"/>
        </w:rPr>
        <w:t>АДМИНИСТРАЦИИ</w:t>
      </w:r>
      <w:r w:rsidRPr="001E1D07">
        <w:rPr>
          <w:b/>
          <w:u w:val="single"/>
        </w:rPr>
        <w:t xml:space="preserve"> СЕЛЬСКОГО ПОСЕЛЕНИЯ «СЕЛО СРЕДНИЕ ПАХАЧИ»</w:t>
      </w:r>
    </w:p>
    <w:p w:rsidR="0057563D" w:rsidRDefault="0057563D" w:rsidP="0057563D">
      <w:pPr>
        <w:ind w:right="-284"/>
        <w:jc w:val="center"/>
      </w:pPr>
      <w:r w:rsidRPr="00036AEB">
        <w:t xml:space="preserve">688824, с.СредниеПахачи, Олюторский район, </w:t>
      </w:r>
      <w:r>
        <w:t xml:space="preserve">Камчатский край, </w:t>
      </w:r>
      <w:r w:rsidRPr="00036AEB">
        <w:t>улица Центральная, 49, т</w:t>
      </w:r>
      <w:r w:rsidRPr="00036AEB">
        <w:t>е</w:t>
      </w:r>
      <w:r w:rsidRPr="00036AEB">
        <w:t>л</w:t>
      </w:r>
      <w:r>
        <w:t>ефон</w:t>
      </w:r>
      <w:r w:rsidRPr="00036AEB">
        <w:t xml:space="preserve"> (факс) </w:t>
      </w:r>
      <w:r>
        <w:t>8</w:t>
      </w:r>
      <w:r w:rsidRPr="00036AEB">
        <w:t>(415</w:t>
      </w:r>
      <w:r>
        <w:t xml:space="preserve"> 44)51035</w:t>
      </w:r>
    </w:p>
    <w:p w:rsidR="0057563D" w:rsidRDefault="0057563D" w:rsidP="0057563D">
      <w:pPr>
        <w:ind w:right="-284"/>
        <w:jc w:val="center"/>
      </w:pPr>
    </w:p>
    <w:p w:rsidR="0057563D" w:rsidRDefault="0057563D" w:rsidP="0057563D">
      <w:pPr>
        <w:ind w:right="-284"/>
        <w:jc w:val="center"/>
      </w:pPr>
      <w:bookmarkStart w:id="0" w:name="_GoBack"/>
      <w:bookmarkEnd w:id="0"/>
    </w:p>
    <w:p w:rsidR="0057563D" w:rsidRPr="00461ADE" w:rsidRDefault="0057563D" w:rsidP="0057563D">
      <w:pPr>
        <w:ind w:right="-284"/>
        <w:jc w:val="center"/>
        <w:rPr>
          <w:b/>
          <w:sz w:val="28"/>
          <w:szCs w:val="28"/>
        </w:rPr>
      </w:pPr>
      <w:r w:rsidRPr="00461ADE">
        <w:rPr>
          <w:b/>
          <w:sz w:val="28"/>
          <w:szCs w:val="28"/>
        </w:rPr>
        <w:t>П О С Т А Н О В Л Е Н И Е</w:t>
      </w:r>
    </w:p>
    <w:p w:rsidR="0057563D" w:rsidRDefault="0057563D" w:rsidP="0057563D">
      <w:pPr>
        <w:ind w:right="-284"/>
        <w:jc w:val="center"/>
        <w:rPr>
          <w:b/>
        </w:rPr>
      </w:pPr>
    </w:p>
    <w:p w:rsidR="0057563D" w:rsidRPr="003E6CD3" w:rsidRDefault="00BA6F26" w:rsidP="0057563D">
      <w:pPr>
        <w:ind w:right="-284"/>
      </w:pPr>
      <w:r>
        <w:t xml:space="preserve">№ </w:t>
      </w:r>
      <w:r w:rsidR="004A09CA">
        <w:t>6</w:t>
      </w:r>
      <w:r>
        <w:t xml:space="preserve"> от </w:t>
      </w:r>
      <w:r w:rsidR="004A09CA">
        <w:t>24</w:t>
      </w:r>
      <w:r>
        <w:t>.0</w:t>
      </w:r>
      <w:r w:rsidR="004A09CA">
        <w:t>4</w:t>
      </w:r>
      <w:r w:rsidR="0057563D">
        <w:t>.201</w:t>
      </w:r>
      <w:r w:rsidR="004A09CA">
        <w:t>7</w:t>
      </w:r>
      <w:r w:rsidR="0057563D" w:rsidRPr="003E6CD3">
        <w:t xml:space="preserve"> года</w:t>
      </w:r>
    </w:p>
    <w:p w:rsidR="00F45BC3" w:rsidRDefault="00F45BC3" w:rsidP="00F45BC3">
      <w:pPr>
        <w:pStyle w:val="ConsPlusTitle"/>
        <w:widowControl/>
        <w:rPr>
          <w:rFonts w:ascii="Times New Roman" w:hAnsi="Times New Roman" w:cs="Times New Roman"/>
          <w:sz w:val="26"/>
        </w:rPr>
      </w:pPr>
    </w:p>
    <w:p w:rsidR="0057563D" w:rsidRDefault="0057563D" w:rsidP="00F45BC3">
      <w:pPr>
        <w:pStyle w:val="ConsPlusTitle"/>
        <w:widowControl/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000"/>
      </w:tblPr>
      <w:tblGrid>
        <w:gridCol w:w="6204"/>
      </w:tblGrid>
      <w:tr w:rsidR="00F45BC3" w:rsidRPr="00842AE9" w:rsidTr="00F45BC3">
        <w:tc>
          <w:tcPr>
            <w:tcW w:w="6204" w:type="dxa"/>
          </w:tcPr>
          <w:p w:rsidR="00F45BC3" w:rsidRPr="00842AE9" w:rsidRDefault="00F45BC3" w:rsidP="00DB171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207F2" w:rsidRPr="00842AE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Pr="00842AE9">
              <w:rPr>
                <w:rFonts w:ascii="Times New Roman" w:hAnsi="Times New Roman" w:cs="Times New Roman"/>
                <w:sz w:val="24"/>
                <w:szCs w:val="24"/>
              </w:rPr>
              <w:t xml:space="preserve">Правил представления лицом, поступающим на работу на должность руководителя  </w:t>
            </w:r>
            <w:r w:rsidR="00DB171D" w:rsidRPr="00842A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42A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а также руководителем </w:t>
            </w:r>
            <w:r w:rsidR="00DB171D" w:rsidRPr="00842A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42AE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F45BC3" w:rsidRPr="00842AE9" w:rsidRDefault="00F45BC3"/>
    <w:tbl>
      <w:tblPr>
        <w:tblW w:w="0" w:type="auto"/>
        <w:tblLayout w:type="fixed"/>
        <w:tblLook w:val="0000"/>
      </w:tblPr>
      <w:tblGrid>
        <w:gridCol w:w="4668"/>
      </w:tblGrid>
      <w:tr w:rsidR="00F24277" w:rsidRPr="00842AE9" w:rsidTr="00842AE9">
        <w:trPr>
          <w:trHeight w:val="80"/>
        </w:trPr>
        <w:tc>
          <w:tcPr>
            <w:tcW w:w="4668" w:type="dxa"/>
          </w:tcPr>
          <w:p w:rsidR="00F24277" w:rsidRPr="00842AE9" w:rsidRDefault="00F24277" w:rsidP="003A16F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</w:p>
        </w:tc>
      </w:tr>
    </w:tbl>
    <w:p w:rsidR="00B74E02" w:rsidRPr="00842AE9" w:rsidRDefault="001D59C7" w:rsidP="0018708A">
      <w:pPr>
        <w:suppressAutoHyphens/>
        <w:jc w:val="both"/>
      </w:pPr>
      <w:r w:rsidRPr="00842AE9">
        <w:tab/>
      </w:r>
      <w:r w:rsidR="00B61599" w:rsidRPr="00842AE9">
        <w:t>В соответствии с частью 4 статьи 275 Трудового кодекса Российской Федерации</w:t>
      </w:r>
      <w:r w:rsidR="009B6771" w:rsidRPr="00842AE9">
        <w:t xml:space="preserve">, </w:t>
      </w:r>
      <w:r w:rsidR="003A16F7" w:rsidRPr="00842AE9">
        <w:t>а также руководствуясь Постановлением Правительства Российской Федерации от 13</w:t>
      </w:r>
      <w:r w:rsidR="002A6E58" w:rsidRPr="00842AE9">
        <w:t>.03.</w:t>
      </w:r>
      <w:r w:rsidR="003A16F7" w:rsidRPr="00842AE9">
        <w:t>2013 № 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</w:t>
      </w:r>
      <w:r w:rsidR="002A6E58" w:rsidRPr="00842AE9">
        <w:t>тей»</w:t>
      </w:r>
      <w:r w:rsidR="00DB171D" w:rsidRPr="00842AE9">
        <w:t xml:space="preserve">, </w:t>
      </w:r>
      <w:r w:rsidR="006A3119">
        <w:t xml:space="preserve"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DB171D" w:rsidRPr="00842AE9">
        <w:t>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6A3119">
        <w:t>,</w:t>
      </w:r>
    </w:p>
    <w:p w:rsidR="00066CEE" w:rsidRDefault="00066CEE" w:rsidP="00842AE9">
      <w:pPr>
        <w:suppressAutoHyphens/>
      </w:pPr>
    </w:p>
    <w:p w:rsidR="00842AE9" w:rsidRPr="00842AE9" w:rsidRDefault="00842AE9" w:rsidP="00842AE9">
      <w:pPr>
        <w:suppressAutoHyphens/>
        <w:rPr>
          <w:b/>
        </w:rPr>
      </w:pPr>
      <w:r>
        <w:t>ПОСТАНОВЛЯЮ:</w:t>
      </w:r>
    </w:p>
    <w:p w:rsidR="00066CEE" w:rsidRPr="00842AE9" w:rsidRDefault="00066CEE" w:rsidP="0018708A">
      <w:pPr>
        <w:suppressAutoHyphens/>
        <w:jc w:val="both"/>
      </w:pPr>
    </w:p>
    <w:p w:rsidR="00BF484B" w:rsidRPr="00842AE9" w:rsidRDefault="00F41ED7" w:rsidP="00842AE9">
      <w:pPr>
        <w:numPr>
          <w:ilvl w:val="0"/>
          <w:numId w:val="1"/>
        </w:numPr>
        <w:tabs>
          <w:tab w:val="left" w:pos="993"/>
        </w:tabs>
        <w:suppressAutoHyphens/>
        <w:ind w:left="0" w:firstLine="705"/>
        <w:jc w:val="both"/>
      </w:pPr>
      <w:r w:rsidRPr="00842AE9">
        <w:t xml:space="preserve">Утвердить прилагаемые Правила представления лицом, поступающим на работу на должность руководителя  </w:t>
      </w:r>
      <w:r w:rsidR="0018708A" w:rsidRPr="00842AE9">
        <w:t>муниципального</w:t>
      </w:r>
      <w:r w:rsidRPr="00842AE9">
        <w:t xml:space="preserve"> учреждения, а также руководителем </w:t>
      </w:r>
      <w:r w:rsidR="0018708A" w:rsidRPr="00842AE9">
        <w:t>муниципального</w:t>
      </w:r>
      <w:r w:rsidRPr="00842AE9">
        <w:t xml:space="preserve">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75F30">
        <w:t xml:space="preserve"> (приложение 1)</w:t>
      </w:r>
      <w:r w:rsidRPr="00842AE9">
        <w:t>.</w:t>
      </w:r>
    </w:p>
    <w:p w:rsidR="00842AE9" w:rsidRPr="00842AE9" w:rsidRDefault="00842AE9" w:rsidP="002C5890">
      <w:pPr>
        <w:pStyle w:val="ad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right="-2" w:firstLine="705"/>
        <w:jc w:val="both"/>
        <w:rPr>
          <w:sz w:val="24"/>
          <w:szCs w:val="24"/>
        </w:rPr>
      </w:pPr>
      <w:r w:rsidRPr="00842AE9">
        <w:rPr>
          <w:sz w:val="24"/>
          <w:szCs w:val="24"/>
        </w:rPr>
        <w:t>Настоящее постановление подлежит официальному обнародования на информ</w:t>
      </w:r>
      <w:r w:rsidRPr="00842AE9">
        <w:rPr>
          <w:sz w:val="24"/>
          <w:szCs w:val="24"/>
        </w:rPr>
        <w:t>а</w:t>
      </w:r>
      <w:r w:rsidRPr="00842AE9">
        <w:rPr>
          <w:sz w:val="24"/>
          <w:szCs w:val="24"/>
        </w:rPr>
        <w:t>ционном стенде в здании администрации сельского поселения «село Средние Пахачи».</w:t>
      </w:r>
    </w:p>
    <w:p w:rsidR="00842AE9" w:rsidRPr="00842AE9" w:rsidRDefault="00842AE9" w:rsidP="00842AE9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</w:pPr>
      <w:r w:rsidRPr="00842AE9">
        <w:t>Контроль за исполнением настоящего постановления оставляю за собой.</w:t>
      </w:r>
    </w:p>
    <w:p w:rsidR="00842AE9" w:rsidRPr="00842AE9" w:rsidRDefault="00842AE9" w:rsidP="00842AE9">
      <w:pPr>
        <w:jc w:val="both"/>
      </w:pPr>
    </w:p>
    <w:p w:rsidR="00842AE9" w:rsidRDefault="00842AE9" w:rsidP="00842AE9">
      <w:pPr>
        <w:jc w:val="both"/>
      </w:pPr>
    </w:p>
    <w:p w:rsidR="00842AE9" w:rsidRPr="00842AE9" w:rsidRDefault="00842AE9" w:rsidP="00842AE9">
      <w:pPr>
        <w:jc w:val="both"/>
      </w:pPr>
    </w:p>
    <w:p w:rsidR="00842AE9" w:rsidRPr="00842AE9" w:rsidRDefault="00B74114" w:rsidP="00842AE9">
      <w:r>
        <w:tab/>
      </w:r>
      <w:r w:rsidR="004A09CA">
        <w:t>И.о. г</w:t>
      </w:r>
      <w:r w:rsidR="00842AE9" w:rsidRPr="00842AE9">
        <w:t>лав</w:t>
      </w:r>
      <w:r w:rsidR="004A09CA">
        <w:t>ы</w:t>
      </w:r>
      <w:r w:rsidR="00842AE9" w:rsidRPr="00842AE9">
        <w:t xml:space="preserve"> сельского поселения</w:t>
      </w:r>
    </w:p>
    <w:p w:rsidR="00842AE9" w:rsidRDefault="00B74114" w:rsidP="00842AE9">
      <w:r>
        <w:tab/>
      </w:r>
      <w:r w:rsidR="00842AE9" w:rsidRPr="00842AE9">
        <w:t>«село СредниеПахачи»:</w:t>
      </w:r>
      <w:r w:rsidR="00842AE9" w:rsidRPr="00842AE9">
        <w:tab/>
      </w:r>
      <w:r w:rsidR="00842AE9" w:rsidRPr="00842AE9">
        <w:tab/>
      </w:r>
      <w:r w:rsidR="00842AE9" w:rsidRPr="00842AE9">
        <w:tab/>
      </w:r>
      <w:r w:rsidR="00842AE9" w:rsidRPr="00842AE9">
        <w:tab/>
      </w:r>
      <w:r w:rsidR="00842AE9" w:rsidRPr="00842AE9">
        <w:tab/>
      </w:r>
      <w:r w:rsidR="004A09CA">
        <w:t>Эвыгина А.С.</w:t>
      </w:r>
    </w:p>
    <w:p w:rsidR="00842AE9" w:rsidRPr="00BD1D70" w:rsidRDefault="00842AE9" w:rsidP="00842AE9">
      <w:pPr>
        <w:rPr>
          <w:spacing w:val="1"/>
        </w:rPr>
      </w:pPr>
    </w:p>
    <w:p w:rsidR="00842AE9" w:rsidRPr="00BD1D70" w:rsidRDefault="00842AE9" w:rsidP="00842AE9">
      <w:pPr>
        <w:jc w:val="right"/>
        <w:outlineLvl w:val="0"/>
      </w:pPr>
      <w:r w:rsidRPr="00BD1D70">
        <w:t>Приложение № 1</w:t>
      </w:r>
    </w:p>
    <w:p w:rsidR="00842AE9" w:rsidRPr="00BD1D70" w:rsidRDefault="00842AE9" w:rsidP="00842AE9">
      <w:pPr>
        <w:jc w:val="right"/>
      </w:pPr>
      <w:r w:rsidRPr="00BD1D70">
        <w:t xml:space="preserve">к постановлению администрации </w:t>
      </w:r>
    </w:p>
    <w:p w:rsidR="00842AE9" w:rsidRPr="00BD1D70" w:rsidRDefault="00842AE9" w:rsidP="00842AE9">
      <w:pPr>
        <w:jc w:val="right"/>
      </w:pPr>
      <w:r w:rsidRPr="00BD1D70">
        <w:t>сельского поселения «село Средние Пахачи»</w:t>
      </w:r>
    </w:p>
    <w:p w:rsidR="00DF0542" w:rsidRDefault="00BA6F26" w:rsidP="00842AE9">
      <w:pPr>
        <w:suppressAutoHyphens/>
        <w:ind w:firstLine="708"/>
        <w:jc w:val="right"/>
        <w:rPr>
          <w:sz w:val="26"/>
          <w:szCs w:val="26"/>
        </w:rPr>
      </w:pPr>
      <w:r>
        <w:t xml:space="preserve">от </w:t>
      </w:r>
      <w:r w:rsidR="004A09CA">
        <w:t>24апреля 2017</w:t>
      </w:r>
      <w:r w:rsidR="00842AE9">
        <w:t xml:space="preserve"> г. №</w:t>
      </w:r>
      <w:r w:rsidR="004A09CA">
        <w:t>6</w:t>
      </w:r>
    </w:p>
    <w:p w:rsidR="00BF14DE" w:rsidRPr="00DF0542" w:rsidRDefault="00BF14DE" w:rsidP="00981A16">
      <w:pPr>
        <w:pStyle w:val="ConsPlusTitle"/>
        <w:widowControl/>
        <w:suppressAutoHyphens/>
        <w:outlineLvl w:val="0"/>
        <w:rPr>
          <w:sz w:val="26"/>
          <w:szCs w:val="26"/>
        </w:rPr>
      </w:pPr>
    </w:p>
    <w:p w:rsidR="00F41ED7" w:rsidRPr="00DF0542" w:rsidRDefault="00F41ED7" w:rsidP="0018708A">
      <w:pPr>
        <w:suppressAutoHyphens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368E9" w:rsidRPr="00842AE9" w:rsidRDefault="002A6E58" w:rsidP="002C5890">
      <w:pPr>
        <w:suppressAutoHyphens/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 w:rsidRPr="00842AE9">
        <w:rPr>
          <w:b/>
          <w:bCs/>
          <w:sz w:val="28"/>
          <w:szCs w:val="28"/>
        </w:rPr>
        <w:t>Правила</w:t>
      </w:r>
    </w:p>
    <w:p w:rsidR="0055584E" w:rsidRPr="00842AE9" w:rsidRDefault="00F41ED7" w:rsidP="002C5890">
      <w:pPr>
        <w:suppressAutoHyphens/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r w:rsidRPr="00842AE9">
        <w:rPr>
          <w:b/>
          <w:sz w:val="28"/>
          <w:szCs w:val="28"/>
        </w:rPr>
        <w:t>представления</w:t>
      </w:r>
      <w:r w:rsidR="0055584E" w:rsidRPr="00842AE9">
        <w:rPr>
          <w:b/>
          <w:sz w:val="28"/>
          <w:szCs w:val="28"/>
        </w:rPr>
        <w:t xml:space="preserve"> лицом, поступающим на работу на должность </w:t>
      </w:r>
    </w:p>
    <w:p w:rsidR="00F41ED7" w:rsidRPr="00842AE9" w:rsidRDefault="0055584E" w:rsidP="002C5890">
      <w:pPr>
        <w:suppressAutoHyphens/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r w:rsidRPr="00842AE9">
        <w:rPr>
          <w:b/>
          <w:sz w:val="28"/>
          <w:szCs w:val="28"/>
        </w:rPr>
        <w:t xml:space="preserve">руководителя  </w:t>
      </w:r>
      <w:r w:rsidR="0018708A" w:rsidRPr="00842AE9">
        <w:rPr>
          <w:b/>
          <w:sz w:val="28"/>
          <w:szCs w:val="28"/>
        </w:rPr>
        <w:t>муниципального</w:t>
      </w:r>
      <w:r w:rsidRPr="00842AE9">
        <w:rPr>
          <w:b/>
          <w:sz w:val="28"/>
          <w:szCs w:val="28"/>
        </w:rPr>
        <w:t xml:space="preserve"> учреждения, а также руководителем </w:t>
      </w:r>
      <w:r w:rsidR="0018708A" w:rsidRPr="00842AE9">
        <w:rPr>
          <w:b/>
          <w:sz w:val="28"/>
          <w:szCs w:val="28"/>
        </w:rPr>
        <w:t>муниципального</w:t>
      </w:r>
      <w:r w:rsidRPr="00842AE9">
        <w:rPr>
          <w:b/>
          <w:sz w:val="28"/>
          <w:szCs w:val="28"/>
        </w:rPr>
        <w:t xml:space="preserve"> учреждения, сведений о своих доходах, об имуществе и обязатель</w:t>
      </w:r>
      <w:r w:rsidR="00F41ED7" w:rsidRPr="00842AE9">
        <w:rPr>
          <w:b/>
          <w:sz w:val="28"/>
          <w:szCs w:val="28"/>
        </w:rPr>
        <w:t xml:space="preserve">ствах имущественного характера и </w:t>
      </w:r>
      <w:r w:rsidRPr="00842AE9">
        <w:rPr>
          <w:b/>
          <w:sz w:val="28"/>
          <w:szCs w:val="28"/>
        </w:rPr>
        <w:t xml:space="preserve">о доходах, об имуществе и обязательствах имущественного характера своих супруга (супруги) </w:t>
      </w:r>
    </w:p>
    <w:p w:rsidR="00D10577" w:rsidRPr="00842AE9" w:rsidRDefault="0055584E" w:rsidP="002C5890">
      <w:pPr>
        <w:suppressAutoHyphens/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r w:rsidRPr="00842AE9">
        <w:rPr>
          <w:b/>
          <w:sz w:val="28"/>
          <w:szCs w:val="28"/>
        </w:rPr>
        <w:t>и несовершеннолетних детей</w:t>
      </w:r>
    </w:p>
    <w:p w:rsidR="006368E9" w:rsidRPr="00842AE9" w:rsidRDefault="006368E9" w:rsidP="002C5890">
      <w:pPr>
        <w:suppressAutoHyphens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55584E" w:rsidRPr="00842AE9" w:rsidRDefault="006368E9" w:rsidP="002C5890">
      <w:pPr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842AE9">
        <w:rPr>
          <w:sz w:val="28"/>
          <w:szCs w:val="28"/>
        </w:rPr>
        <w:t xml:space="preserve">1. </w:t>
      </w:r>
      <w:r w:rsidR="00F41ED7" w:rsidRPr="00842AE9">
        <w:rPr>
          <w:sz w:val="28"/>
          <w:szCs w:val="28"/>
        </w:rPr>
        <w:t xml:space="preserve"> Настоящие Правила устанавливают порядок </w:t>
      </w:r>
      <w:r w:rsidR="0055584E" w:rsidRPr="00842AE9">
        <w:rPr>
          <w:sz w:val="28"/>
          <w:szCs w:val="28"/>
        </w:rPr>
        <w:t xml:space="preserve"> представления лицом, </w:t>
      </w:r>
      <w:r w:rsidR="00E14C78" w:rsidRPr="00842AE9">
        <w:rPr>
          <w:sz w:val="28"/>
          <w:szCs w:val="28"/>
        </w:rPr>
        <w:t xml:space="preserve">поступающим на работу на должность руководителя краевого </w:t>
      </w:r>
      <w:r w:rsidR="003D7287" w:rsidRPr="00842AE9">
        <w:rPr>
          <w:sz w:val="28"/>
          <w:szCs w:val="28"/>
        </w:rPr>
        <w:t>муниципального</w:t>
      </w:r>
      <w:r w:rsidR="00E14C78" w:rsidRPr="00842AE9">
        <w:rPr>
          <w:sz w:val="28"/>
          <w:szCs w:val="28"/>
        </w:rPr>
        <w:t xml:space="preserve"> учреждения, а также руководителем </w:t>
      </w:r>
      <w:r w:rsidR="003D7287" w:rsidRPr="00842AE9">
        <w:rPr>
          <w:sz w:val="28"/>
          <w:szCs w:val="28"/>
        </w:rPr>
        <w:t>муниципального</w:t>
      </w:r>
      <w:r w:rsidR="00E14C78" w:rsidRPr="00842AE9">
        <w:rPr>
          <w:sz w:val="28"/>
          <w:szCs w:val="28"/>
        </w:rPr>
        <w:t xml:space="preserve"> учреждения, сведений о своих доходах, об имуществе и обязательствах и</w:t>
      </w:r>
      <w:r w:rsidR="00F41ED7" w:rsidRPr="00842AE9">
        <w:rPr>
          <w:sz w:val="28"/>
          <w:szCs w:val="28"/>
        </w:rPr>
        <w:t>мущественного характера и</w:t>
      </w:r>
      <w:r w:rsidR="00E14C78" w:rsidRPr="00842AE9">
        <w:rPr>
          <w:sz w:val="28"/>
          <w:szCs w:val="28"/>
        </w:rPr>
        <w:t xml:space="preserve"> о доходах, об имуществе и обязательствах имущественного характера своих супруга (супру</w:t>
      </w:r>
      <w:r w:rsidR="00F41ED7" w:rsidRPr="00842AE9">
        <w:rPr>
          <w:sz w:val="28"/>
          <w:szCs w:val="28"/>
        </w:rPr>
        <w:t>ги) и несовершеннолетних детей</w:t>
      </w:r>
      <w:r w:rsidR="00586797">
        <w:rPr>
          <w:sz w:val="28"/>
          <w:szCs w:val="28"/>
        </w:rPr>
        <w:t xml:space="preserve"> (далее – сведения о доходах, об имуществе и обязательствах имущественного характера)</w:t>
      </w:r>
      <w:r w:rsidR="00F41ED7" w:rsidRPr="00842AE9">
        <w:rPr>
          <w:sz w:val="28"/>
          <w:szCs w:val="28"/>
        </w:rPr>
        <w:t>.</w:t>
      </w:r>
    </w:p>
    <w:p w:rsidR="006368E9" w:rsidRPr="00842AE9" w:rsidRDefault="00F41ED7" w:rsidP="002C5890">
      <w:pPr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842AE9">
        <w:rPr>
          <w:sz w:val="28"/>
          <w:szCs w:val="28"/>
        </w:rPr>
        <w:t>2</w:t>
      </w:r>
      <w:r w:rsidR="006368E9" w:rsidRPr="00842AE9">
        <w:rPr>
          <w:sz w:val="28"/>
          <w:szCs w:val="28"/>
        </w:rPr>
        <w:t xml:space="preserve">. Лицо, поступающее </w:t>
      </w:r>
      <w:r w:rsidRPr="00842AE9">
        <w:rPr>
          <w:sz w:val="28"/>
          <w:szCs w:val="28"/>
        </w:rPr>
        <w:t>на</w:t>
      </w:r>
      <w:r w:rsidR="006368E9" w:rsidRPr="00842AE9">
        <w:rPr>
          <w:sz w:val="28"/>
          <w:szCs w:val="28"/>
        </w:rPr>
        <w:t xml:space="preserve"> должность руководителя </w:t>
      </w:r>
      <w:r w:rsidR="00586797">
        <w:rPr>
          <w:sz w:val="28"/>
          <w:szCs w:val="28"/>
        </w:rPr>
        <w:t>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направе собственности, и своих обязательствах имущественного характера по состоянию на 1-е число месяца</w:t>
      </w:r>
      <w:r w:rsidR="002A0987">
        <w:rPr>
          <w:sz w:val="28"/>
          <w:szCs w:val="28"/>
        </w:rPr>
        <w:t>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</w:p>
    <w:p w:rsidR="006368E9" w:rsidRPr="00842AE9" w:rsidRDefault="00D10577" w:rsidP="002C5890">
      <w:pPr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842AE9">
        <w:rPr>
          <w:sz w:val="28"/>
          <w:szCs w:val="28"/>
        </w:rPr>
        <w:t>3</w:t>
      </w:r>
      <w:r w:rsidR="006368E9" w:rsidRPr="00842AE9">
        <w:rPr>
          <w:sz w:val="28"/>
          <w:szCs w:val="28"/>
        </w:rPr>
        <w:t xml:space="preserve">. Руководитель </w:t>
      </w:r>
      <w:r w:rsidR="002A0987">
        <w:rPr>
          <w:sz w:val="28"/>
          <w:szCs w:val="28"/>
        </w:rPr>
        <w:t xml:space="preserve">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</w:t>
      </w:r>
      <w:r w:rsidR="002A0987">
        <w:rPr>
          <w:sz w:val="28"/>
          <w:szCs w:val="28"/>
        </w:rPr>
        <w:lastRenderedPageBreak/>
        <w:t>состоянию на конец отчетного периода, а</w:t>
      </w:r>
      <w:r w:rsidR="00B74114">
        <w:rPr>
          <w:sz w:val="28"/>
          <w:szCs w:val="28"/>
        </w:rPr>
        <w:t xml:space="preserve"> </w:t>
      </w:r>
      <w:r w:rsidR="002A0987">
        <w:rPr>
          <w:sz w:val="28"/>
          <w:szCs w:val="28"/>
        </w:rPr>
        <w:t xml:space="preserve">также сведения о доходах супруга (супруги) и </w:t>
      </w:r>
      <w:r w:rsidR="00A11DF0">
        <w:rPr>
          <w:sz w:val="28"/>
          <w:szCs w:val="28"/>
        </w:rPr>
        <w:t>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D10577" w:rsidRPr="00842AE9" w:rsidRDefault="00D10577" w:rsidP="002C5890">
      <w:pPr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842AE9">
        <w:rPr>
          <w:sz w:val="28"/>
          <w:szCs w:val="28"/>
        </w:rPr>
        <w:t xml:space="preserve">4. Сведения, предусмотренные </w:t>
      </w:r>
      <w:r w:rsidR="002A6E58" w:rsidRPr="00842AE9">
        <w:rPr>
          <w:sz w:val="28"/>
          <w:szCs w:val="28"/>
        </w:rPr>
        <w:t>частями</w:t>
      </w:r>
      <w:r w:rsidRPr="00842AE9">
        <w:rPr>
          <w:sz w:val="28"/>
          <w:szCs w:val="28"/>
        </w:rPr>
        <w:t xml:space="preserve"> 2 и 3 настоящих Правил, представляются в </w:t>
      </w:r>
      <w:r w:rsidR="004E2C1E">
        <w:rPr>
          <w:sz w:val="28"/>
          <w:szCs w:val="28"/>
        </w:rPr>
        <w:t xml:space="preserve">Администрацию </w:t>
      </w:r>
      <w:r w:rsidR="003D7287" w:rsidRPr="00842AE9">
        <w:rPr>
          <w:sz w:val="28"/>
          <w:szCs w:val="28"/>
        </w:rPr>
        <w:t>сельского поселения</w:t>
      </w:r>
      <w:r w:rsidR="004E2C1E">
        <w:rPr>
          <w:sz w:val="28"/>
          <w:szCs w:val="28"/>
        </w:rPr>
        <w:t xml:space="preserve"> «село Средние Пахачи»</w:t>
      </w:r>
      <w:r w:rsidR="004D1076" w:rsidRPr="00842AE9">
        <w:rPr>
          <w:sz w:val="28"/>
          <w:szCs w:val="28"/>
        </w:rPr>
        <w:t>, осуществляющ</w:t>
      </w:r>
      <w:r w:rsidR="003D7287" w:rsidRPr="00842AE9">
        <w:rPr>
          <w:sz w:val="28"/>
          <w:szCs w:val="28"/>
        </w:rPr>
        <w:t>ую</w:t>
      </w:r>
      <w:r w:rsidR="004D1076" w:rsidRPr="00842AE9">
        <w:rPr>
          <w:sz w:val="28"/>
          <w:szCs w:val="28"/>
        </w:rPr>
        <w:t xml:space="preserve"> функции и полномочия учредителя  </w:t>
      </w:r>
      <w:r w:rsidR="003D7287" w:rsidRPr="00842AE9">
        <w:rPr>
          <w:sz w:val="28"/>
          <w:szCs w:val="28"/>
        </w:rPr>
        <w:t>муниципального</w:t>
      </w:r>
      <w:r w:rsidR="004D1076" w:rsidRPr="00842AE9">
        <w:rPr>
          <w:sz w:val="28"/>
          <w:szCs w:val="28"/>
        </w:rPr>
        <w:t xml:space="preserve"> учреждения (далее – учредитель </w:t>
      </w:r>
      <w:r w:rsidR="003D7287" w:rsidRPr="00842AE9">
        <w:rPr>
          <w:sz w:val="28"/>
          <w:szCs w:val="28"/>
        </w:rPr>
        <w:t>муниципального</w:t>
      </w:r>
      <w:r w:rsidR="00CD677B" w:rsidRPr="00842AE9">
        <w:rPr>
          <w:sz w:val="28"/>
          <w:szCs w:val="28"/>
        </w:rPr>
        <w:t xml:space="preserve"> учреждения).</w:t>
      </w:r>
    </w:p>
    <w:p w:rsidR="00A11DF0" w:rsidRDefault="006368E9" w:rsidP="002C5890">
      <w:pPr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842AE9">
        <w:rPr>
          <w:sz w:val="28"/>
          <w:szCs w:val="28"/>
        </w:rPr>
        <w:t xml:space="preserve">5. В случае если руководитель </w:t>
      </w:r>
      <w:r w:rsidR="003D7287" w:rsidRPr="00842AE9">
        <w:rPr>
          <w:sz w:val="28"/>
          <w:szCs w:val="28"/>
        </w:rPr>
        <w:t>муниципального</w:t>
      </w:r>
      <w:r w:rsidRPr="00842AE9">
        <w:rPr>
          <w:sz w:val="28"/>
          <w:szCs w:val="28"/>
        </w:rPr>
        <w:t xml:space="preserve"> 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</w:t>
      </w:r>
      <w:r w:rsidR="001100FE" w:rsidRPr="00842AE9">
        <w:rPr>
          <w:sz w:val="28"/>
          <w:szCs w:val="28"/>
        </w:rPr>
        <w:t>точне</w:t>
      </w:r>
      <w:r w:rsidR="00A11DF0">
        <w:rPr>
          <w:sz w:val="28"/>
          <w:szCs w:val="28"/>
        </w:rPr>
        <w:t>нные сведения в течение одного месяца после окончания срока, указанного в пункте 3 настоящих Правил</w:t>
      </w:r>
      <w:r w:rsidRPr="00842AE9">
        <w:rPr>
          <w:sz w:val="28"/>
          <w:szCs w:val="28"/>
        </w:rPr>
        <w:t>.</w:t>
      </w:r>
    </w:p>
    <w:p w:rsidR="006368E9" w:rsidRPr="00842AE9" w:rsidRDefault="00A11DF0" w:rsidP="002C5890">
      <w:pPr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 – 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6368E9" w:rsidRPr="00842AE9" w:rsidRDefault="001100FE" w:rsidP="002C5890">
      <w:pPr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842AE9">
        <w:rPr>
          <w:sz w:val="28"/>
          <w:szCs w:val="28"/>
        </w:rPr>
        <w:t>6</w:t>
      </w:r>
      <w:r w:rsidR="006368E9" w:rsidRPr="00842AE9">
        <w:rPr>
          <w:sz w:val="28"/>
          <w:szCs w:val="28"/>
        </w:rPr>
        <w:t>. Сведения о доходах, об имуществе и обязательствах имущественного х</w:t>
      </w:r>
      <w:r w:rsidRPr="00842AE9">
        <w:rPr>
          <w:sz w:val="28"/>
          <w:szCs w:val="28"/>
        </w:rPr>
        <w:t xml:space="preserve">арактера, представляемые в </w:t>
      </w:r>
      <w:r w:rsidR="006368E9" w:rsidRPr="00842AE9">
        <w:rPr>
          <w:sz w:val="28"/>
          <w:szCs w:val="28"/>
        </w:rPr>
        <w:t>соответствии с настоящим</w:t>
      </w:r>
      <w:r w:rsidRPr="00842AE9">
        <w:rPr>
          <w:sz w:val="28"/>
          <w:szCs w:val="28"/>
        </w:rPr>
        <w:t xml:space="preserve">и Правилами лицом, поступающим на работу на должность руководителя </w:t>
      </w:r>
      <w:r w:rsidR="003D7287" w:rsidRPr="00842AE9">
        <w:rPr>
          <w:sz w:val="28"/>
          <w:szCs w:val="28"/>
        </w:rPr>
        <w:t>муниципального</w:t>
      </w:r>
      <w:r w:rsidRPr="00842AE9">
        <w:rPr>
          <w:sz w:val="28"/>
          <w:szCs w:val="28"/>
        </w:rPr>
        <w:t xml:space="preserve"> учреждения, а также руководителем </w:t>
      </w:r>
      <w:r w:rsidR="003D7287" w:rsidRPr="00842AE9">
        <w:rPr>
          <w:sz w:val="28"/>
          <w:szCs w:val="28"/>
        </w:rPr>
        <w:t>муниципального</w:t>
      </w:r>
      <w:r w:rsidRPr="00842AE9">
        <w:rPr>
          <w:sz w:val="28"/>
          <w:szCs w:val="28"/>
        </w:rPr>
        <w:t xml:space="preserve"> учреждения, являются сведениями конфиденциального характера, </w:t>
      </w:r>
      <w:r w:rsidR="006368E9" w:rsidRPr="00842AE9">
        <w:rPr>
          <w:sz w:val="28"/>
          <w:szCs w:val="28"/>
        </w:rPr>
        <w:t>если федеральным законом они не отнесены к сведениям, составляющим государственную тайну.</w:t>
      </w:r>
    </w:p>
    <w:p w:rsidR="00A11DF0" w:rsidRDefault="001100FE" w:rsidP="002C5890">
      <w:pPr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842AE9">
        <w:rPr>
          <w:sz w:val="28"/>
          <w:szCs w:val="28"/>
        </w:rPr>
        <w:t xml:space="preserve">Эти сведения предоставляются </w:t>
      </w:r>
      <w:r w:rsidR="00CD677B" w:rsidRPr="00842AE9">
        <w:rPr>
          <w:sz w:val="28"/>
          <w:szCs w:val="28"/>
        </w:rPr>
        <w:t xml:space="preserve">учредителю </w:t>
      </w:r>
      <w:r w:rsidR="003D7287" w:rsidRPr="00842AE9">
        <w:rPr>
          <w:sz w:val="28"/>
          <w:szCs w:val="28"/>
        </w:rPr>
        <w:t>муниципального</w:t>
      </w:r>
      <w:r w:rsidR="00CD677B" w:rsidRPr="00842AE9">
        <w:rPr>
          <w:sz w:val="28"/>
          <w:szCs w:val="28"/>
        </w:rPr>
        <w:t xml:space="preserve"> учреждения, назначающему  (утверждающему) руководителя </w:t>
      </w:r>
      <w:r w:rsidR="003D7287" w:rsidRPr="00842AE9">
        <w:rPr>
          <w:sz w:val="28"/>
          <w:szCs w:val="28"/>
        </w:rPr>
        <w:t>муниципального</w:t>
      </w:r>
      <w:r w:rsidR="00CD677B" w:rsidRPr="00842AE9">
        <w:rPr>
          <w:sz w:val="28"/>
          <w:szCs w:val="28"/>
        </w:rPr>
        <w:t xml:space="preserve"> учреждения и прекращающему его полномочия, или лицу, которому такие полно</w:t>
      </w:r>
      <w:r w:rsidR="00A11DF0">
        <w:rPr>
          <w:sz w:val="28"/>
          <w:szCs w:val="28"/>
        </w:rPr>
        <w:t>мочия предоставлены учредителем.</w:t>
      </w:r>
    </w:p>
    <w:p w:rsidR="00066CEE" w:rsidRDefault="00A11DF0" w:rsidP="002C5890">
      <w:pPr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 – телекоммуникационной сети «Интернет» на официальном сайте органа, осуществляющего функции и полномочия учредителя федерального государственного учреждения, или по его решению – на официальном сайте федерального государственного учреждения и </w:t>
      </w:r>
      <w:r w:rsidR="00EF7E23">
        <w:rPr>
          <w:sz w:val="28"/>
          <w:szCs w:val="28"/>
        </w:rPr>
        <w:t>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6D177E" w:rsidRPr="00981A16" w:rsidRDefault="006D177E" w:rsidP="002C5890">
      <w:pPr>
        <w:tabs>
          <w:tab w:val="left" w:pos="993"/>
        </w:tabs>
        <w:suppressAutoHyphens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Справки </w:t>
      </w:r>
      <w:r w:rsidR="002C5890">
        <w:rPr>
          <w:sz w:val="28"/>
          <w:szCs w:val="28"/>
        </w:rPr>
        <w:t xml:space="preserve">о доходах, об имуществе и обязательствах имущественного характера, </w:t>
      </w:r>
      <w:r>
        <w:rPr>
          <w:sz w:val="28"/>
          <w:szCs w:val="28"/>
        </w:rPr>
        <w:t>предоставляются в соответствии с утвержденной формой Указа Президента Российской Федерации от 23.06.2014 года № 460.</w:t>
      </w:r>
    </w:p>
    <w:sectPr w:rsidR="006D177E" w:rsidRPr="00981A16" w:rsidSect="006A3119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2C" w:rsidRDefault="00BB402C" w:rsidP="001A7DC4">
      <w:r>
        <w:separator/>
      </w:r>
    </w:p>
  </w:endnote>
  <w:endnote w:type="continuationSeparator" w:id="1">
    <w:p w:rsidR="00BB402C" w:rsidRDefault="00BB402C" w:rsidP="001A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2C" w:rsidRDefault="00BB402C" w:rsidP="001A7DC4">
      <w:r>
        <w:separator/>
      </w:r>
    </w:p>
  </w:footnote>
  <w:footnote w:type="continuationSeparator" w:id="1">
    <w:p w:rsidR="00BB402C" w:rsidRDefault="00BB402C" w:rsidP="001A7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3A"/>
    <w:multiLevelType w:val="hybridMultilevel"/>
    <w:tmpl w:val="BABC46F4"/>
    <w:lvl w:ilvl="0" w:tplc="469C4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423591"/>
    <w:multiLevelType w:val="hybridMultilevel"/>
    <w:tmpl w:val="11625510"/>
    <w:lvl w:ilvl="0" w:tplc="8DA46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277"/>
    <w:rsid w:val="000177FA"/>
    <w:rsid w:val="00056EC2"/>
    <w:rsid w:val="00066CEE"/>
    <w:rsid w:val="00091E1B"/>
    <w:rsid w:val="000B3130"/>
    <w:rsid w:val="000C088D"/>
    <w:rsid w:val="000C7980"/>
    <w:rsid w:val="000D2723"/>
    <w:rsid w:val="000E1373"/>
    <w:rsid w:val="000F3663"/>
    <w:rsid w:val="001029AD"/>
    <w:rsid w:val="00106D60"/>
    <w:rsid w:val="001100FE"/>
    <w:rsid w:val="00116E26"/>
    <w:rsid w:val="001247FF"/>
    <w:rsid w:val="001541CC"/>
    <w:rsid w:val="00157CAC"/>
    <w:rsid w:val="0016148C"/>
    <w:rsid w:val="00166587"/>
    <w:rsid w:val="00167C17"/>
    <w:rsid w:val="001836AD"/>
    <w:rsid w:val="00183732"/>
    <w:rsid w:val="0018708A"/>
    <w:rsid w:val="001916C8"/>
    <w:rsid w:val="001A7DC4"/>
    <w:rsid w:val="001B5A46"/>
    <w:rsid w:val="001C5E65"/>
    <w:rsid w:val="001C5E71"/>
    <w:rsid w:val="001D4241"/>
    <w:rsid w:val="001D59C7"/>
    <w:rsid w:val="001E10C2"/>
    <w:rsid w:val="001E4199"/>
    <w:rsid w:val="002004B5"/>
    <w:rsid w:val="0020154D"/>
    <w:rsid w:val="00204C11"/>
    <w:rsid w:val="00222BDD"/>
    <w:rsid w:val="00222C4F"/>
    <w:rsid w:val="002361A5"/>
    <w:rsid w:val="002500D2"/>
    <w:rsid w:val="00257594"/>
    <w:rsid w:val="00262D67"/>
    <w:rsid w:val="002674A8"/>
    <w:rsid w:val="002A0987"/>
    <w:rsid w:val="002A5507"/>
    <w:rsid w:val="002A6E58"/>
    <w:rsid w:val="002C5890"/>
    <w:rsid w:val="002D46CE"/>
    <w:rsid w:val="002E328A"/>
    <w:rsid w:val="00332796"/>
    <w:rsid w:val="00334A85"/>
    <w:rsid w:val="00340393"/>
    <w:rsid w:val="00357278"/>
    <w:rsid w:val="00360BA1"/>
    <w:rsid w:val="00370B44"/>
    <w:rsid w:val="00372CDB"/>
    <w:rsid w:val="003768A7"/>
    <w:rsid w:val="00386E45"/>
    <w:rsid w:val="003912FE"/>
    <w:rsid w:val="00393803"/>
    <w:rsid w:val="00395E0E"/>
    <w:rsid w:val="0039798B"/>
    <w:rsid w:val="003A16F7"/>
    <w:rsid w:val="003A43AF"/>
    <w:rsid w:val="003A7946"/>
    <w:rsid w:val="003B1A70"/>
    <w:rsid w:val="003B5DF8"/>
    <w:rsid w:val="003C367A"/>
    <w:rsid w:val="003D7287"/>
    <w:rsid w:val="003D759C"/>
    <w:rsid w:val="003E6F72"/>
    <w:rsid w:val="003E7973"/>
    <w:rsid w:val="004007AD"/>
    <w:rsid w:val="0040581F"/>
    <w:rsid w:val="00412650"/>
    <w:rsid w:val="00417DBF"/>
    <w:rsid w:val="00420336"/>
    <w:rsid w:val="00431F12"/>
    <w:rsid w:val="004329A5"/>
    <w:rsid w:val="00433289"/>
    <w:rsid w:val="00453EC5"/>
    <w:rsid w:val="00461F5B"/>
    <w:rsid w:val="00462FDE"/>
    <w:rsid w:val="00472759"/>
    <w:rsid w:val="00480654"/>
    <w:rsid w:val="0048068C"/>
    <w:rsid w:val="00492CEA"/>
    <w:rsid w:val="00495C6E"/>
    <w:rsid w:val="00496AA3"/>
    <w:rsid w:val="004A09CA"/>
    <w:rsid w:val="004A3F90"/>
    <w:rsid w:val="004A4D19"/>
    <w:rsid w:val="004A727B"/>
    <w:rsid w:val="004B2E36"/>
    <w:rsid w:val="004B35FA"/>
    <w:rsid w:val="004B6E99"/>
    <w:rsid w:val="004D1076"/>
    <w:rsid w:val="004D2578"/>
    <w:rsid w:val="004E0957"/>
    <w:rsid w:val="004E2C1E"/>
    <w:rsid w:val="004E4101"/>
    <w:rsid w:val="004E4939"/>
    <w:rsid w:val="004E4BC0"/>
    <w:rsid w:val="004F0B8F"/>
    <w:rsid w:val="004F4949"/>
    <w:rsid w:val="004F4B7E"/>
    <w:rsid w:val="00505E82"/>
    <w:rsid w:val="00523365"/>
    <w:rsid w:val="005233C7"/>
    <w:rsid w:val="00537A3D"/>
    <w:rsid w:val="00537F04"/>
    <w:rsid w:val="00542BED"/>
    <w:rsid w:val="00544F36"/>
    <w:rsid w:val="0054548B"/>
    <w:rsid w:val="00553A4E"/>
    <w:rsid w:val="0055584E"/>
    <w:rsid w:val="00555A7E"/>
    <w:rsid w:val="005627EA"/>
    <w:rsid w:val="0057563D"/>
    <w:rsid w:val="00576C6A"/>
    <w:rsid w:val="005845EA"/>
    <w:rsid w:val="00586797"/>
    <w:rsid w:val="00586B8E"/>
    <w:rsid w:val="005917A7"/>
    <w:rsid w:val="0059632B"/>
    <w:rsid w:val="005A46E9"/>
    <w:rsid w:val="005B03AE"/>
    <w:rsid w:val="005B6682"/>
    <w:rsid w:val="005C503E"/>
    <w:rsid w:val="005E392B"/>
    <w:rsid w:val="005E3C26"/>
    <w:rsid w:val="005E632A"/>
    <w:rsid w:val="00611790"/>
    <w:rsid w:val="0061734F"/>
    <w:rsid w:val="00622C27"/>
    <w:rsid w:val="00625AC9"/>
    <w:rsid w:val="006368E9"/>
    <w:rsid w:val="006571D3"/>
    <w:rsid w:val="00682732"/>
    <w:rsid w:val="006A3119"/>
    <w:rsid w:val="006A490E"/>
    <w:rsid w:val="006B146C"/>
    <w:rsid w:val="006D177E"/>
    <w:rsid w:val="006D414E"/>
    <w:rsid w:val="006F6703"/>
    <w:rsid w:val="0072126F"/>
    <w:rsid w:val="00733BA1"/>
    <w:rsid w:val="00747197"/>
    <w:rsid w:val="00753DCF"/>
    <w:rsid w:val="00760202"/>
    <w:rsid w:val="00764D50"/>
    <w:rsid w:val="00766EAE"/>
    <w:rsid w:val="0077008D"/>
    <w:rsid w:val="0077143B"/>
    <w:rsid w:val="00771BED"/>
    <w:rsid w:val="007853AA"/>
    <w:rsid w:val="00791F3E"/>
    <w:rsid w:val="007960BD"/>
    <w:rsid w:val="007C7EB2"/>
    <w:rsid w:val="007D0ACA"/>
    <w:rsid w:val="007D5841"/>
    <w:rsid w:val="007D7752"/>
    <w:rsid w:val="007E4941"/>
    <w:rsid w:val="008040B8"/>
    <w:rsid w:val="008234A7"/>
    <w:rsid w:val="00827409"/>
    <w:rsid w:val="00834026"/>
    <w:rsid w:val="0084097B"/>
    <w:rsid w:val="00842AE9"/>
    <w:rsid w:val="00861537"/>
    <w:rsid w:val="00861AAA"/>
    <w:rsid w:val="00871F6F"/>
    <w:rsid w:val="0088379D"/>
    <w:rsid w:val="0088722A"/>
    <w:rsid w:val="00891A6A"/>
    <w:rsid w:val="008A0A97"/>
    <w:rsid w:val="008A3B4A"/>
    <w:rsid w:val="008A5FD3"/>
    <w:rsid w:val="008A6847"/>
    <w:rsid w:val="008F57EF"/>
    <w:rsid w:val="00903E12"/>
    <w:rsid w:val="00911575"/>
    <w:rsid w:val="0093787D"/>
    <w:rsid w:val="00942E63"/>
    <w:rsid w:val="009530E1"/>
    <w:rsid w:val="00953962"/>
    <w:rsid w:val="00961101"/>
    <w:rsid w:val="00981A16"/>
    <w:rsid w:val="00986188"/>
    <w:rsid w:val="0099073F"/>
    <w:rsid w:val="00993A71"/>
    <w:rsid w:val="009972DF"/>
    <w:rsid w:val="009A13B6"/>
    <w:rsid w:val="009A2010"/>
    <w:rsid w:val="009A3AA4"/>
    <w:rsid w:val="009B6771"/>
    <w:rsid w:val="009C38C4"/>
    <w:rsid w:val="009D2358"/>
    <w:rsid w:val="009D4F31"/>
    <w:rsid w:val="009D66C5"/>
    <w:rsid w:val="009F47C9"/>
    <w:rsid w:val="009F7B75"/>
    <w:rsid w:val="00A0174B"/>
    <w:rsid w:val="00A025EA"/>
    <w:rsid w:val="00A11DF0"/>
    <w:rsid w:val="00A14A70"/>
    <w:rsid w:val="00A2689B"/>
    <w:rsid w:val="00A32798"/>
    <w:rsid w:val="00A36747"/>
    <w:rsid w:val="00A42272"/>
    <w:rsid w:val="00A42E19"/>
    <w:rsid w:val="00A54C04"/>
    <w:rsid w:val="00A70F25"/>
    <w:rsid w:val="00A7100A"/>
    <w:rsid w:val="00A73D4C"/>
    <w:rsid w:val="00A75F30"/>
    <w:rsid w:val="00A861EB"/>
    <w:rsid w:val="00AC0049"/>
    <w:rsid w:val="00AD5BA9"/>
    <w:rsid w:val="00AE56B7"/>
    <w:rsid w:val="00AF77F5"/>
    <w:rsid w:val="00B02485"/>
    <w:rsid w:val="00B07977"/>
    <w:rsid w:val="00B11041"/>
    <w:rsid w:val="00B13A4B"/>
    <w:rsid w:val="00B14DFA"/>
    <w:rsid w:val="00B217C2"/>
    <w:rsid w:val="00B27776"/>
    <w:rsid w:val="00B32166"/>
    <w:rsid w:val="00B359A3"/>
    <w:rsid w:val="00B4401A"/>
    <w:rsid w:val="00B61599"/>
    <w:rsid w:val="00B6707D"/>
    <w:rsid w:val="00B74114"/>
    <w:rsid w:val="00B74E02"/>
    <w:rsid w:val="00B75495"/>
    <w:rsid w:val="00B85DDF"/>
    <w:rsid w:val="00B8701D"/>
    <w:rsid w:val="00BA6F26"/>
    <w:rsid w:val="00BA7806"/>
    <w:rsid w:val="00BB402C"/>
    <w:rsid w:val="00BC0DBD"/>
    <w:rsid w:val="00BC7ED5"/>
    <w:rsid w:val="00BD040A"/>
    <w:rsid w:val="00BD730E"/>
    <w:rsid w:val="00BE4DBE"/>
    <w:rsid w:val="00BE56ED"/>
    <w:rsid w:val="00BF14DE"/>
    <w:rsid w:val="00BF242B"/>
    <w:rsid w:val="00BF2E7A"/>
    <w:rsid w:val="00BF484B"/>
    <w:rsid w:val="00C059A5"/>
    <w:rsid w:val="00C2579D"/>
    <w:rsid w:val="00C30647"/>
    <w:rsid w:val="00C31A7B"/>
    <w:rsid w:val="00C37332"/>
    <w:rsid w:val="00C4353A"/>
    <w:rsid w:val="00C65E4D"/>
    <w:rsid w:val="00C70AFE"/>
    <w:rsid w:val="00C710FA"/>
    <w:rsid w:val="00C80EC6"/>
    <w:rsid w:val="00C902BE"/>
    <w:rsid w:val="00C93D57"/>
    <w:rsid w:val="00C954EB"/>
    <w:rsid w:val="00C962FB"/>
    <w:rsid w:val="00CA2272"/>
    <w:rsid w:val="00CA37BA"/>
    <w:rsid w:val="00CA7899"/>
    <w:rsid w:val="00CC0CE9"/>
    <w:rsid w:val="00CD677B"/>
    <w:rsid w:val="00CD6CBD"/>
    <w:rsid w:val="00D10577"/>
    <w:rsid w:val="00D217A0"/>
    <w:rsid w:val="00D275D1"/>
    <w:rsid w:val="00D37DC3"/>
    <w:rsid w:val="00D4761B"/>
    <w:rsid w:val="00D66C4B"/>
    <w:rsid w:val="00D759FE"/>
    <w:rsid w:val="00D75B45"/>
    <w:rsid w:val="00D75DB9"/>
    <w:rsid w:val="00D76E13"/>
    <w:rsid w:val="00D92188"/>
    <w:rsid w:val="00DB171D"/>
    <w:rsid w:val="00DC3581"/>
    <w:rsid w:val="00DE7615"/>
    <w:rsid w:val="00DF0542"/>
    <w:rsid w:val="00DF0FAD"/>
    <w:rsid w:val="00DF156A"/>
    <w:rsid w:val="00E14C78"/>
    <w:rsid w:val="00E17D9E"/>
    <w:rsid w:val="00E207F2"/>
    <w:rsid w:val="00E21A66"/>
    <w:rsid w:val="00E33842"/>
    <w:rsid w:val="00E36E4B"/>
    <w:rsid w:val="00E50E51"/>
    <w:rsid w:val="00E53226"/>
    <w:rsid w:val="00E54335"/>
    <w:rsid w:val="00E54B19"/>
    <w:rsid w:val="00E6144F"/>
    <w:rsid w:val="00E63C0D"/>
    <w:rsid w:val="00E82DE8"/>
    <w:rsid w:val="00E94EC4"/>
    <w:rsid w:val="00E97AEA"/>
    <w:rsid w:val="00EB1AA0"/>
    <w:rsid w:val="00EC160A"/>
    <w:rsid w:val="00ED348D"/>
    <w:rsid w:val="00EE468E"/>
    <w:rsid w:val="00EE471E"/>
    <w:rsid w:val="00EF1CB2"/>
    <w:rsid w:val="00EF7E23"/>
    <w:rsid w:val="00F06BEA"/>
    <w:rsid w:val="00F1247E"/>
    <w:rsid w:val="00F24277"/>
    <w:rsid w:val="00F314CF"/>
    <w:rsid w:val="00F333E5"/>
    <w:rsid w:val="00F342E8"/>
    <w:rsid w:val="00F34FEB"/>
    <w:rsid w:val="00F41ED7"/>
    <w:rsid w:val="00F45BC3"/>
    <w:rsid w:val="00F51EF7"/>
    <w:rsid w:val="00F537CE"/>
    <w:rsid w:val="00F543F6"/>
    <w:rsid w:val="00F64B9E"/>
    <w:rsid w:val="00F67E72"/>
    <w:rsid w:val="00F84601"/>
    <w:rsid w:val="00F860A4"/>
    <w:rsid w:val="00F86E61"/>
    <w:rsid w:val="00F909F3"/>
    <w:rsid w:val="00F9344C"/>
    <w:rsid w:val="00FA4748"/>
    <w:rsid w:val="00FB04F2"/>
    <w:rsid w:val="00FC47A3"/>
    <w:rsid w:val="00FD5076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paragraph" w:styleId="1">
    <w:name w:val="heading 1"/>
    <w:basedOn w:val="a"/>
    <w:next w:val="a"/>
    <w:qFormat/>
    <w:rsid w:val="00791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5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34026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03E12"/>
    <w:rPr>
      <w:b/>
      <w:bCs/>
      <w:color w:val="008000"/>
      <w:sz w:val="20"/>
      <w:szCs w:val="20"/>
      <w:u w:val="single"/>
    </w:rPr>
  </w:style>
  <w:style w:type="character" w:styleId="a5">
    <w:name w:val="Hyperlink"/>
    <w:rsid w:val="009F47C9"/>
    <w:rPr>
      <w:color w:val="0000FF"/>
      <w:u w:val="single"/>
    </w:rPr>
  </w:style>
  <w:style w:type="paragraph" w:styleId="a6">
    <w:name w:val="Balloon Text"/>
    <w:basedOn w:val="a"/>
    <w:link w:val="a7"/>
    <w:rsid w:val="00167C17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BF1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F14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636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368E9"/>
    <w:rPr>
      <w:sz w:val="24"/>
      <w:szCs w:val="24"/>
    </w:rPr>
  </w:style>
  <w:style w:type="character" w:styleId="aa">
    <w:name w:val="page number"/>
    <w:rsid w:val="006368E9"/>
  </w:style>
  <w:style w:type="character" w:customStyle="1" w:styleId="a7">
    <w:name w:val="Текст выноски Знак"/>
    <w:link w:val="a6"/>
    <w:rsid w:val="006368E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6368E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c">
    <w:name w:val="Схема документа Знак"/>
    <w:link w:val="ab"/>
    <w:rsid w:val="006368E9"/>
    <w:rPr>
      <w:rFonts w:ascii="Tahoma" w:hAnsi="Tahoma" w:cs="Tahoma"/>
      <w:shd w:val="clear" w:color="auto" w:fill="000080"/>
    </w:rPr>
  </w:style>
  <w:style w:type="character" w:customStyle="1" w:styleId="20">
    <w:name w:val="Заголовок 2 Знак"/>
    <w:basedOn w:val="a0"/>
    <w:link w:val="2"/>
    <w:semiHidden/>
    <w:rsid w:val="00F45B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842A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paragraph" w:styleId="1">
    <w:name w:val="heading 1"/>
    <w:basedOn w:val="a"/>
    <w:next w:val="a"/>
    <w:qFormat/>
    <w:rsid w:val="00791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5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34026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03E12"/>
    <w:rPr>
      <w:b/>
      <w:bCs/>
      <w:color w:val="008000"/>
      <w:sz w:val="20"/>
      <w:szCs w:val="20"/>
      <w:u w:val="single"/>
    </w:rPr>
  </w:style>
  <w:style w:type="character" w:styleId="a5">
    <w:name w:val="Hyperlink"/>
    <w:rsid w:val="009F47C9"/>
    <w:rPr>
      <w:color w:val="0000FF"/>
      <w:u w:val="single"/>
    </w:rPr>
  </w:style>
  <w:style w:type="paragraph" w:styleId="a6">
    <w:name w:val="Balloon Text"/>
    <w:basedOn w:val="a"/>
    <w:link w:val="a7"/>
    <w:rsid w:val="00167C17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BF1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F14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6368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6368E9"/>
    <w:rPr>
      <w:sz w:val="24"/>
      <w:szCs w:val="24"/>
    </w:rPr>
  </w:style>
  <w:style w:type="character" w:styleId="aa">
    <w:name w:val="page number"/>
    <w:rsid w:val="006368E9"/>
  </w:style>
  <w:style w:type="character" w:customStyle="1" w:styleId="a7">
    <w:name w:val="Текст выноски Знак"/>
    <w:link w:val="a6"/>
    <w:rsid w:val="006368E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6368E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c">
    <w:name w:val="Схема документа Знак"/>
    <w:link w:val="ab"/>
    <w:rsid w:val="006368E9"/>
    <w:rPr>
      <w:rFonts w:ascii="Tahoma" w:hAnsi="Tahoma" w:cs="Tahoma"/>
      <w:shd w:val="clear" w:color="auto" w:fill="000080"/>
    </w:rPr>
  </w:style>
  <w:style w:type="character" w:customStyle="1" w:styleId="20">
    <w:name w:val="Заголовок 2 Знак"/>
    <w:basedOn w:val="a0"/>
    <w:link w:val="2"/>
    <w:semiHidden/>
    <w:rsid w:val="00F45B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842A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Правительства Камчатского края"</vt:lpstr>
    </vt:vector>
  </TitlesOfParts>
  <Company>**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Правительства Камчатского края"</dc:title>
  <dc:creator>*</dc:creator>
  <cp:lastModifiedBy>р</cp:lastModifiedBy>
  <cp:revision>4</cp:revision>
  <cp:lastPrinted>2017-06-06T11:00:00Z</cp:lastPrinted>
  <dcterms:created xsi:type="dcterms:W3CDTF">2017-05-25T02:19:00Z</dcterms:created>
  <dcterms:modified xsi:type="dcterms:W3CDTF">2017-06-06T11:01:00Z</dcterms:modified>
</cp:coreProperties>
</file>